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[Date: 1 January 2020]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[Current provider name]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[Current provider address (optional)]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Dear [Current provider Name]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I am presently receiving a Level [1/2/3/4] (highlight level applicable) Home Care Package and receive the following services from you:</w:t>
      </w:r>
    </w:p>
    <w:p w:rsidR="00BF365A" w:rsidRPr="00BF365A" w:rsidRDefault="00BF365A" w:rsidP="00BF3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[List services and frequency e.g. medication management weekly]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would like to advise that I will be moving my package to </w:t>
      </w:r>
      <w:proofErr w:type="spellStart"/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Cabanda</w:t>
      </w:r>
      <w:proofErr w:type="spellEnd"/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Care.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[List any feedback you would like to provide – this is optional]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I would like to request that my final services be delivered on [insert the date: e.g. Tuesday 1st January 2020].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Please contact me at your earliest convenience to agree on a cessation date for my services. I can be contacted at [insert best contact and time of day]. 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Yours sincerely,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[Your full name]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sz w:val="24"/>
          <w:szCs w:val="24"/>
          <w:lang w:eastAsia="en-AU"/>
        </w:rPr>
        <w:t>[Your client number (optional)]</w:t>
      </w:r>
    </w:p>
    <w:p w:rsidR="00BF365A" w:rsidRPr="00BF365A" w:rsidRDefault="00BF365A" w:rsidP="00BF3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65A">
        <w:rPr>
          <w:rFonts w:ascii="Times New Roman" w:eastAsia="Times New Roman" w:hAnsi="Times New Roman" w:cs="Times New Roman"/>
          <w:color w:val="190000"/>
          <w:sz w:val="24"/>
          <w:szCs w:val="24"/>
          <w:lang w:eastAsia="en-AU"/>
        </w:rPr>
        <w:t xml:space="preserve">Please feel free to contact </w:t>
      </w:r>
      <w:proofErr w:type="spellStart"/>
      <w:r w:rsidRPr="00BF365A">
        <w:rPr>
          <w:rFonts w:ascii="Times New Roman" w:eastAsia="Times New Roman" w:hAnsi="Times New Roman" w:cs="Times New Roman"/>
          <w:color w:val="190000"/>
          <w:sz w:val="24"/>
          <w:szCs w:val="24"/>
          <w:lang w:eastAsia="en-AU"/>
        </w:rPr>
        <w:t>Cabanda</w:t>
      </w:r>
      <w:proofErr w:type="spellEnd"/>
      <w:r w:rsidRPr="00BF365A">
        <w:rPr>
          <w:rFonts w:ascii="Times New Roman" w:eastAsia="Times New Roman" w:hAnsi="Times New Roman" w:cs="Times New Roman"/>
          <w:color w:val="190000"/>
          <w:sz w:val="24"/>
          <w:szCs w:val="24"/>
          <w:lang w:eastAsia="en-AU"/>
        </w:rPr>
        <w:t xml:space="preserve"> Home Care on 5464 2392 to discuss your personal needs so we can assist you to remain living safely and independently in your own home.</w:t>
      </w:r>
    </w:p>
    <w:p w:rsidR="00A423DF" w:rsidRDefault="00BF365A">
      <w:bookmarkStart w:id="0" w:name="_GoBack"/>
      <w:bookmarkEnd w:id="0"/>
    </w:p>
    <w:sectPr w:rsidR="00A4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46E"/>
    <w:multiLevelType w:val="multilevel"/>
    <w:tmpl w:val="94C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5A"/>
    <w:rsid w:val="008D0F4A"/>
    <w:rsid w:val="00BF365A"/>
    <w:rsid w:val="00E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7139-03CB-42DE-BDBF-BA435D7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Dickinson</dc:creator>
  <cp:keywords/>
  <dc:description/>
  <cp:lastModifiedBy>Ian Dickinson</cp:lastModifiedBy>
  <cp:revision>1</cp:revision>
  <dcterms:created xsi:type="dcterms:W3CDTF">2019-11-25T03:28:00Z</dcterms:created>
  <dcterms:modified xsi:type="dcterms:W3CDTF">2019-11-25T03:29:00Z</dcterms:modified>
</cp:coreProperties>
</file>